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473"/>
        <w:gridCol w:w="1377"/>
        <w:gridCol w:w="821"/>
        <w:gridCol w:w="1511"/>
        <w:gridCol w:w="1418"/>
        <w:gridCol w:w="508"/>
        <w:gridCol w:w="1898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2E1DE5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 xml:space="preserve">소속기관 </w:t>
            </w:r>
          </w:p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6F6AE5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6F6AE5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6F6AE5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6F6AE5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</w:t>
            </w:r>
            <w:r w:rsidR="00A9738F">
              <w:t>6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A9738F">
              <w:t>6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D19">
              <w:rPr>
                <w:rFonts w:asciiTheme="minorEastAsia" w:hAnsiTheme="minorEastAsia" w:hint="eastAsia"/>
              </w:rPr>
              <w:t>Ⅱ</w:t>
            </w:r>
            <w:proofErr w:type="spellEnd"/>
            <w:r w:rsidRPr="001C7D19">
              <w:rPr>
                <w:rFonts w:asciiTheme="minorEastAsia" w:hAnsiTheme="minorEastAsia" w:hint="eastAsia"/>
              </w:rPr>
              <w:t xml:space="preserve">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bookmarkStart w:id="0" w:name="_GoBack"/>
            <w:bookmarkEnd w:id="0"/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A9738F">
              <w:t>6</w:t>
            </w:r>
            <w:r w:rsidRPr="001C7D19">
              <w:rPr>
                <w:rFonts w:hint="eastAsia"/>
              </w:rPr>
              <w:t xml:space="preserve">년 </w:t>
            </w:r>
            <w:r w:rsidR="00A9738F">
              <w:rPr>
                <w:rFonts w:hint="eastAsia"/>
              </w:rPr>
              <w:t>제1차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</w:t>
            </w:r>
            <w:r w:rsidRPr="001C7D19">
              <w:t>”</w:t>
            </w:r>
            <w:r w:rsidRPr="001C7D19">
              <w:rPr>
                <w:rFonts w:hint="eastAsia"/>
              </w:rPr>
              <w:t xml:space="preserve">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6AE5" w:rsidRDefault="006F6AE5" w:rsidP="001C7D19">
      <w:pPr>
        <w:spacing w:after="0" w:line="240" w:lineRule="auto"/>
      </w:pPr>
      <w:r>
        <w:separator/>
      </w:r>
    </w:p>
  </w:endnote>
  <w:endnote w:type="continuationSeparator" w:id="0">
    <w:p w:rsidR="006F6AE5" w:rsidRDefault="006F6AE5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6AE5" w:rsidRDefault="006F6AE5" w:rsidP="001C7D19">
      <w:pPr>
        <w:spacing w:after="0" w:line="240" w:lineRule="auto"/>
      </w:pPr>
      <w:r>
        <w:separator/>
      </w:r>
    </w:p>
  </w:footnote>
  <w:footnote w:type="continuationSeparator" w:id="0">
    <w:p w:rsidR="006F6AE5" w:rsidRDefault="006F6AE5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A5"/>
    <w:rsid w:val="0000323C"/>
    <w:rsid w:val="000977C3"/>
    <w:rsid w:val="000F6FFC"/>
    <w:rsid w:val="00113E51"/>
    <w:rsid w:val="001677EA"/>
    <w:rsid w:val="001C7D19"/>
    <w:rsid w:val="002E1DE5"/>
    <w:rsid w:val="0045570E"/>
    <w:rsid w:val="00465E3D"/>
    <w:rsid w:val="004A46E5"/>
    <w:rsid w:val="00501DA0"/>
    <w:rsid w:val="005757C5"/>
    <w:rsid w:val="005B6D43"/>
    <w:rsid w:val="005C6707"/>
    <w:rsid w:val="005D3D1A"/>
    <w:rsid w:val="00666CD8"/>
    <w:rsid w:val="00670E47"/>
    <w:rsid w:val="006A1DBB"/>
    <w:rsid w:val="006F6AE5"/>
    <w:rsid w:val="00730DC6"/>
    <w:rsid w:val="007434A5"/>
    <w:rsid w:val="00757A1F"/>
    <w:rsid w:val="007622C9"/>
    <w:rsid w:val="00786C98"/>
    <w:rsid w:val="007B7A25"/>
    <w:rsid w:val="0080363E"/>
    <w:rsid w:val="00823C24"/>
    <w:rsid w:val="0083320D"/>
    <w:rsid w:val="008F1765"/>
    <w:rsid w:val="00976267"/>
    <w:rsid w:val="009C0E44"/>
    <w:rsid w:val="00A35B05"/>
    <w:rsid w:val="00A9738F"/>
    <w:rsid w:val="00AE0727"/>
    <w:rsid w:val="00AF2F2D"/>
    <w:rsid w:val="00B22436"/>
    <w:rsid w:val="00B616A2"/>
    <w:rsid w:val="00B65992"/>
    <w:rsid w:val="00CD2BBD"/>
    <w:rsid w:val="00D47BCE"/>
    <w:rsid w:val="00D60FAF"/>
    <w:rsid w:val="00E963F6"/>
    <w:rsid w:val="00EC1FCC"/>
    <w:rsid w:val="00F9054C"/>
    <w:rsid w:val="00FA36B3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F58D5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admin</cp:lastModifiedBy>
  <cp:revision>2</cp:revision>
  <cp:lastPrinted>2013-06-26T06:16:00Z</cp:lastPrinted>
  <dcterms:created xsi:type="dcterms:W3CDTF">2026-04-21T05:20:00Z</dcterms:created>
  <dcterms:modified xsi:type="dcterms:W3CDTF">2026-04-21T05:20:00Z</dcterms:modified>
</cp:coreProperties>
</file>